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4D" w:rsidRDefault="0022514D"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margin-left:198pt;margin-top:-27pt;width:306pt;height:60pt;z-index:251657728" adj="5665" fillcolor="black">
            <v:shadow color="#868686"/>
            <v:textpath style="font-family:&quot;Impact&quot;;v-text-kern:t" trim="t" fitpath="t" xscale="f" string="Sæsonoversigt 2015"/>
            <w10:wrap type="topAndBottom"/>
          </v:shape>
        </w:pict>
      </w:r>
      <w:r>
        <w:t>Til:_______________________</w:t>
      </w:r>
    </w:p>
    <w:p w:rsidR="0022514D" w:rsidRDefault="0022514D">
      <w:pPr>
        <w:jc w:val="center"/>
      </w:pPr>
    </w:p>
    <w:p w:rsidR="0022514D" w:rsidRDefault="0022514D">
      <w:pPr>
        <w:jc w:val="center"/>
      </w:pPr>
      <w:r>
        <w:t>Kø</w:t>
      </w:r>
      <w:r w:rsidR="007B195B">
        <w:t xml:space="preserve">rsel – vask </w:t>
      </w:r>
    </w:p>
    <w:p w:rsidR="0022514D" w:rsidRDefault="001A6ED3">
      <w:pPr>
        <w:jc w:val="right"/>
      </w:pPr>
      <w:r>
        <w:t>August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50"/>
        <w:gridCol w:w="1080"/>
        <w:gridCol w:w="2160"/>
        <w:gridCol w:w="3240"/>
        <w:gridCol w:w="1440"/>
        <w:gridCol w:w="1632"/>
        <w:gridCol w:w="2693"/>
      </w:tblGrid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>
            <w:pPr>
              <w:jc w:val="center"/>
            </w:pPr>
            <w:r>
              <w:t>Spilledato</w:t>
            </w:r>
          </w:p>
        </w:tc>
        <w:tc>
          <w:tcPr>
            <w:tcW w:w="1080" w:type="dxa"/>
          </w:tcPr>
          <w:p w:rsidR="007B195B" w:rsidRDefault="007B195B">
            <w:pPr>
              <w:jc w:val="center"/>
            </w:pPr>
            <w:r>
              <w:t>Tidspkt.</w:t>
            </w:r>
          </w:p>
        </w:tc>
        <w:tc>
          <w:tcPr>
            <w:tcW w:w="2160" w:type="dxa"/>
          </w:tcPr>
          <w:p w:rsidR="007B195B" w:rsidRDefault="007B195B">
            <w:pPr>
              <w:jc w:val="center"/>
            </w:pPr>
            <w:r>
              <w:t>Spillested</w:t>
            </w:r>
          </w:p>
        </w:tc>
        <w:tc>
          <w:tcPr>
            <w:tcW w:w="3240" w:type="dxa"/>
          </w:tcPr>
          <w:p w:rsidR="007B195B" w:rsidRDefault="007B195B">
            <w:pPr>
              <w:jc w:val="center"/>
            </w:pPr>
            <w:r>
              <w:t>Kørsel</w:t>
            </w:r>
          </w:p>
        </w:tc>
        <w:tc>
          <w:tcPr>
            <w:tcW w:w="1440" w:type="dxa"/>
          </w:tcPr>
          <w:p w:rsidR="007B195B" w:rsidRDefault="007B195B">
            <w:pPr>
              <w:jc w:val="center"/>
            </w:pPr>
            <w:r>
              <w:t>Mødetidspkt. på stadion</w:t>
            </w:r>
          </w:p>
        </w:tc>
        <w:tc>
          <w:tcPr>
            <w:tcW w:w="1632" w:type="dxa"/>
          </w:tcPr>
          <w:p w:rsidR="007B195B" w:rsidRDefault="007B195B">
            <w:pPr>
              <w:jc w:val="center"/>
            </w:pPr>
            <w:r>
              <w:t>Vask</w:t>
            </w:r>
          </w:p>
        </w:tc>
        <w:tc>
          <w:tcPr>
            <w:tcW w:w="2693" w:type="dxa"/>
          </w:tcPr>
          <w:p w:rsidR="007B195B" w:rsidRDefault="006512A5" w:rsidP="006512A5">
            <w:pPr>
              <w:jc w:val="center"/>
            </w:pPr>
            <w:r>
              <w:t>Andet</w:t>
            </w:r>
          </w:p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  <w:tr w:rsidR="007B195B" w:rsidTr="007B195B">
        <w:tblPrEx>
          <w:tblCellMar>
            <w:top w:w="0" w:type="dxa"/>
            <w:bottom w:w="0" w:type="dxa"/>
          </w:tblCellMar>
        </w:tblPrEx>
        <w:tc>
          <w:tcPr>
            <w:tcW w:w="1150" w:type="dxa"/>
          </w:tcPr>
          <w:p w:rsidR="007B195B" w:rsidRDefault="007B195B"/>
        </w:tc>
        <w:tc>
          <w:tcPr>
            <w:tcW w:w="1080" w:type="dxa"/>
          </w:tcPr>
          <w:p w:rsidR="007B195B" w:rsidRDefault="007B195B"/>
        </w:tc>
        <w:tc>
          <w:tcPr>
            <w:tcW w:w="2160" w:type="dxa"/>
          </w:tcPr>
          <w:p w:rsidR="007B195B" w:rsidRDefault="007B195B"/>
        </w:tc>
        <w:tc>
          <w:tcPr>
            <w:tcW w:w="3240" w:type="dxa"/>
          </w:tcPr>
          <w:p w:rsidR="007B195B" w:rsidRDefault="007B195B"/>
        </w:tc>
        <w:tc>
          <w:tcPr>
            <w:tcW w:w="1440" w:type="dxa"/>
          </w:tcPr>
          <w:p w:rsidR="007B195B" w:rsidRDefault="007B195B"/>
        </w:tc>
        <w:tc>
          <w:tcPr>
            <w:tcW w:w="1632" w:type="dxa"/>
          </w:tcPr>
          <w:p w:rsidR="007B195B" w:rsidRDefault="007B195B"/>
        </w:tc>
        <w:tc>
          <w:tcPr>
            <w:tcW w:w="2693" w:type="dxa"/>
          </w:tcPr>
          <w:p w:rsidR="007B195B" w:rsidRDefault="007B195B"/>
        </w:tc>
      </w:tr>
    </w:tbl>
    <w:p w:rsidR="0022514D" w:rsidRDefault="0022514D"/>
    <w:p w:rsidR="0022514D" w:rsidRPr="00385E17" w:rsidRDefault="0022514D">
      <w:pPr>
        <w:rPr>
          <w:b/>
          <w:bCs/>
        </w:rPr>
      </w:pPr>
      <w:r>
        <w:rPr>
          <w:b/>
          <w:bCs/>
        </w:rPr>
        <w:t>….Spillerne køres hjem efter udekampe…..…HUSK: Alle bader efter kampen……..Drikkedunke følger spilletøjet og rengøres…..</w:t>
      </w:r>
    </w:p>
    <w:p w:rsidR="0022514D" w:rsidRDefault="0022514D"/>
    <w:p w:rsidR="0022514D" w:rsidRDefault="0022514D">
      <w:pPr>
        <w:rPr>
          <w:b/>
          <w:bCs/>
        </w:rPr>
      </w:pPr>
      <w:r>
        <w:rPr>
          <w:b/>
          <w:bCs/>
        </w:rPr>
        <w:t>”Døm selv kamp”:</w:t>
      </w:r>
    </w:p>
    <w:p w:rsidR="0022514D" w:rsidRDefault="001A6ED3">
      <w:r>
        <w:t>Vi dømmer selv 3-5 og 8</w:t>
      </w:r>
      <w:r w:rsidR="0022514D">
        <w:t xml:space="preserve">-mands </w:t>
      </w:r>
      <w:r w:rsidR="006512A5">
        <w:t xml:space="preserve">kampe – er du et emne, </w:t>
      </w:r>
      <w:r>
        <w:t>bedes du kontakte Lasse Rasmussen tlf. 40702304</w:t>
      </w:r>
    </w:p>
    <w:p w:rsidR="0022514D" w:rsidRDefault="0022514D"/>
    <w:p w:rsidR="0022514D" w:rsidRDefault="006512A5" w:rsidP="006512A5">
      <w:pPr>
        <w:pStyle w:val="Overskrift3"/>
      </w:pPr>
      <w:r>
        <w:t>Træner:</w:t>
      </w:r>
    </w:p>
    <w:p w:rsidR="006512A5" w:rsidRDefault="006512A5" w:rsidP="006512A5"/>
    <w:p w:rsidR="006512A5" w:rsidRDefault="006512A5" w:rsidP="006512A5"/>
    <w:p w:rsidR="006512A5" w:rsidRPr="006512A5" w:rsidRDefault="006512A5" w:rsidP="006512A5"/>
    <w:p w:rsidR="0022514D" w:rsidRDefault="0022514D">
      <w:pPr>
        <w:jc w:val="center"/>
        <w:rPr>
          <w:b/>
          <w:bCs/>
        </w:rPr>
      </w:pPr>
      <w:r>
        <w:rPr>
          <w:b/>
          <w:bCs/>
        </w:rPr>
        <w:t>HUSK: Er du forhindret, bytter man og giver besked til kontaktpersonen ovenfor.</w:t>
      </w:r>
    </w:p>
    <w:p w:rsidR="0022514D" w:rsidRDefault="0022514D"/>
    <w:p w:rsidR="00385E17" w:rsidRDefault="0022514D" w:rsidP="00385E17">
      <w:pPr>
        <w:jc w:val="center"/>
      </w:pPr>
      <w:r>
        <w:t>Mvh</w:t>
      </w:r>
    </w:p>
    <w:p w:rsidR="00385E17" w:rsidRDefault="00385E17" w:rsidP="00385E17">
      <w:pPr>
        <w:jc w:val="center"/>
      </w:pPr>
      <w:r>
        <w:t>Vellev IF</w:t>
      </w:r>
    </w:p>
    <w:sectPr w:rsidR="00385E17">
      <w:headerReference w:type="default" r:id="rId7"/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25E" w:rsidRDefault="009B325E" w:rsidP="0003658F">
      <w:r>
        <w:separator/>
      </w:r>
    </w:p>
  </w:endnote>
  <w:endnote w:type="continuationSeparator" w:id="0">
    <w:p w:rsidR="009B325E" w:rsidRDefault="009B325E" w:rsidP="00036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25E" w:rsidRDefault="009B325E" w:rsidP="0003658F">
      <w:r>
        <w:separator/>
      </w:r>
    </w:p>
  </w:footnote>
  <w:footnote w:type="continuationSeparator" w:id="0">
    <w:p w:rsidR="009B325E" w:rsidRDefault="009B325E" w:rsidP="00036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8F" w:rsidRDefault="00730B48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-447675</wp:posOffset>
          </wp:positionV>
          <wp:extent cx="1313180" cy="1485900"/>
          <wp:effectExtent l="19050" t="0" r="1270" b="0"/>
          <wp:wrapTopAndBottom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A49EE"/>
    <w:multiLevelType w:val="hybridMultilevel"/>
    <w:tmpl w:val="00C602B2"/>
    <w:lvl w:ilvl="0">
      <w:start w:val="8860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">
    <w:nsid w:val="4F2E4B83"/>
    <w:multiLevelType w:val="hybridMultilevel"/>
    <w:tmpl w:val="9CAE67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13E32"/>
    <w:rsid w:val="0003658F"/>
    <w:rsid w:val="001A6ED3"/>
    <w:rsid w:val="0022514D"/>
    <w:rsid w:val="00385E17"/>
    <w:rsid w:val="006512A5"/>
    <w:rsid w:val="006B5E4D"/>
    <w:rsid w:val="00730B48"/>
    <w:rsid w:val="007B195B"/>
    <w:rsid w:val="007D66BD"/>
    <w:rsid w:val="00813E32"/>
    <w:rsid w:val="009B30E2"/>
    <w:rsid w:val="009B325E"/>
    <w:rsid w:val="00E104AC"/>
    <w:rsid w:val="00EA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gtHyperlink">
    <w:name w:val="FollowedHyperlink"/>
    <w:semiHidden/>
    <w:rPr>
      <w:color w:val="800080"/>
      <w:u w:val="single"/>
    </w:rPr>
  </w:style>
  <w:style w:type="paragraph" w:styleId="Brdtekst">
    <w:name w:val="Body Text"/>
    <w:basedOn w:val="Normal"/>
    <w:semiHidden/>
    <w:rPr>
      <w:sz w:val="40"/>
    </w:rPr>
  </w:style>
  <w:style w:type="paragraph" w:styleId="NormalWeb">
    <w:name w:val="Normal (Web)"/>
    <w:basedOn w:val="Normal"/>
    <w:uiPriority w:val="99"/>
    <w:unhideWhenUsed/>
    <w:rsid w:val="00EA7CFE"/>
    <w:pPr>
      <w:spacing w:before="120" w:after="120"/>
    </w:pPr>
  </w:style>
  <w:style w:type="paragraph" w:styleId="Sidehoved">
    <w:name w:val="header"/>
    <w:basedOn w:val="Normal"/>
    <w:link w:val="SidehovedTegn"/>
    <w:uiPriority w:val="99"/>
    <w:semiHidden/>
    <w:unhideWhenUsed/>
    <w:rsid w:val="0003658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semiHidden/>
    <w:rsid w:val="0003658F"/>
    <w:rPr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03658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rsid w:val="000365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</vt:lpstr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Bent Kjær</dc:creator>
  <cp:lastModifiedBy>steen</cp:lastModifiedBy>
  <cp:revision>2</cp:revision>
  <cp:lastPrinted>2010-04-13T22:15:00Z</cp:lastPrinted>
  <dcterms:created xsi:type="dcterms:W3CDTF">2015-08-14T13:36:00Z</dcterms:created>
  <dcterms:modified xsi:type="dcterms:W3CDTF">2015-08-14T13:36:00Z</dcterms:modified>
</cp:coreProperties>
</file>